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00F" w:rsidRPr="0084000F" w:rsidRDefault="0084000F" w:rsidP="0084000F">
      <w:pPr>
        <w:ind w:left="5664" w:firstLine="715"/>
        <w:jc w:val="right"/>
        <w:rPr>
          <w:b/>
          <w:i/>
          <w:sz w:val="22"/>
          <w:szCs w:val="22"/>
        </w:rPr>
      </w:pPr>
      <w:r w:rsidRPr="0084000F">
        <w:rPr>
          <w:b/>
          <w:i/>
          <w:sz w:val="22"/>
          <w:szCs w:val="22"/>
        </w:rPr>
        <w:t>O</w:t>
      </w:r>
      <w:r w:rsidR="00BD218F">
        <w:rPr>
          <w:b/>
          <w:i/>
          <w:sz w:val="22"/>
          <w:szCs w:val="22"/>
        </w:rPr>
        <w:t>brazac</w:t>
      </w:r>
      <w:r w:rsidRPr="0084000F">
        <w:rPr>
          <w:b/>
          <w:i/>
          <w:sz w:val="22"/>
          <w:szCs w:val="22"/>
        </w:rPr>
        <w:t xml:space="preserve"> </w:t>
      </w:r>
      <w:r w:rsidR="00BD218F">
        <w:rPr>
          <w:b/>
          <w:i/>
          <w:sz w:val="22"/>
          <w:szCs w:val="22"/>
        </w:rPr>
        <w:t>3.</w:t>
      </w:r>
    </w:p>
    <w:p w:rsidR="00BD31CA" w:rsidRPr="0084000F" w:rsidRDefault="00BD31CA" w:rsidP="0084000F">
      <w:pPr>
        <w:ind w:left="5664"/>
        <w:jc w:val="right"/>
        <w:rPr>
          <w:b/>
          <w:i/>
          <w:sz w:val="22"/>
          <w:szCs w:val="22"/>
        </w:rPr>
      </w:pPr>
      <w:r w:rsidRPr="0084000F">
        <w:rPr>
          <w:b/>
          <w:i/>
          <w:sz w:val="22"/>
          <w:szCs w:val="22"/>
        </w:rPr>
        <w:t xml:space="preserve"> </w:t>
      </w:r>
      <w:r w:rsidR="00490A5E" w:rsidRPr="0084000F">
        <w:rPr>
          <w:b/>
          <w:i/>
          <w:sz w:val="22"/>
          <w:szCs w:val="22"/>
        </w:rPr>
        <w:t>Izjava o predaji zadužnic</w:t>
      </w:r>
      <w:r w:rsidRPr="0084000F">
        <w:rPr>
          <w:b/>
          <w:i/>
          <w:sz w:val="22"/>
          <w:szCs w:val="22"/>
        </w:rPr>
        <w:t>e</w:t>
      </w:r>
      <w:r w:rsidR="00490A5E" w:rsidRPr="0084000F">
        <w:rPr>
          <w:b/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="0084000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>MBG: ______________________, broj osobne iskaznice : __________________________</w:t>
      </w: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10195B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_______ </w:t>
      </w:r>
    </w:p>
    <w:p w:rsidR="0084000F" w:rsidRDefault="00BD31CA" w:rsidP="00BD31CA">
      <w:pPr>
        <w:tabs>
          <w:tab w:val="left" w:pos="3600"/>
        </w:tabs>
        <w:jc w:val="both"/>
      </w:pPr>
      <w:r w:rsidRPr="00B830D3">
        <w:t xml:space="preserve">pod </w:t>
      </w:r>
      <w:bookmarkStart w:id="0" w:name="_GoBack"/>
      <w:bookmarkEnd w:id="0"/>
      <w:r w:rsidRPr="00B830D3">
        <w:t xml:space="preserve">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84000F">
        <w:t xml:space="preserve">ću </w:t>
      </w:r>
      <w:r w:rsidR="00B22610">
        <w:t xml:space="preserve">prije isplate sredstava za Mjeru </w:t>
      </w:r>
      <w:r w:rsidR="00401A5B">
        <w:t>1</w:t>
      </w:r>
      <w:r w:rsidR="00B22610">
        <w:t>.</w:t>
      </w:r>
      <w:r w:rsidR="0084000F">
        <w:t xml:space="preserve"> </w:t>
      </w:r>
      <w:r w:rsidR="00B22610">
        <w:t xml:space="preserve">predati potpisanu i ovjerenu od javnog bilježnika bjanko zadužnicu u korist Općine </w:t>
      </w:r>
      <w:r w:rsidR="00401A5B">
        <w:t>Veliki Bukovec</w:t>
      </w:r>
      <w:r w:rsidR="00B22610">
        <w:t xml:space="preserve"> na iznos koji pokriva iznos odobrene potpore</w:t>
      </w:r>
      <w:r w:rsidR="0084000F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 w:rsidR="0084000F">
        <w:t>_________________</w:t>
      </w:r>
      <w:r w:rsidRPr="00901285">
        <w:t>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CA"/>
    <w:rsid w:val="003B6123"/>
    <w:rsid w:val="00401A5B"/>
    <w:rsid w:val="00490A5E"/>
    <w:rsid w:val="0084000F"/>
    <w:rsid w:val="00B22610"/>
    <w:rsid w:val="00BD218F"/>
    <w:rsid w:val="00BD31CA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4ABD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3</cp:revision>
  <dcterms:created xsi:type="dcterms:W3CDTF">2020-05-18T06:17:00Z</dcterms:created>
  <dcterms:modified xsi:type="dcterms:W3CDTF">2020-05-18T08:50:00Z</dcterms:modified>
</cp:coreProperties>
</file>